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481" w:rsidRDefault="00C86481">
      <w:pPr>
        <w:rPr>
          <w:b/>
        </w:rPr>
      </w:pPr>
      <w:r w:rsidRPr="002E2F6E">
        <w:rPr>
          <w:b/>
        </w:rPr>
        <w:t>DŮLEŽITÉ WEBOVÉ ODKAZY – PŘIJÍMACÍ ŘÍZENÍ NA STŘEDNÍ ŠKOLY 2025/2026</w:t>
      </w:r>
    </w:p>
    <w:p w:rsidR="002E2F6E" w:rsidRPr="002E2F6E" w:rsidRDefault="002E2F6E">
      <w:pPr>
        <w:rPr>
          <w:b/>
        </w:rPr>
      </w:pPr>
    </w:p>
    <w:p w:rsidR="00C86481" w:rsidRDefault="002E2F6E">
      <w:hyperlink r:id="rId4" w:history="1">
        <w:r>
          <w:rPr>
            <w:rStyle w:val="Hypertextovodkaz"/>
          </w:rPr>
          <w:t>https://www.atlasskolstvi.cz/stredni-skoly</w:t>
        </w:r>
      </w:hyperlink>
    </w:p>
    <w:p w:rsidR="002E2F6E" w:rsidRDefault="002E2F6E"/>
    <w:p w:rsidR="00C86481" w:rsidRDefault="00C86481">
      <w:hyperlink r:id="rId5" w:history="1">
        <w:r w:rsidRPr="00C4580F">
          <w:rPr>
            <w:rStyle w:val="Hypertextovodkaz"/>
          </w:rPr>
          <w:t>https://www.statniprijimacky.cz/?gad_source=1&amp;gad_campaignid=8562843006&amp;gclid=EAIaIQobChMIopGa8Z2UkAMV1zBECB15JABSEAAYASAAEgLMSvD_BwE</w:t>
        </w:r>
      </w:hyperlink>
    </w:p>
    <w:p w:rsidR="00C86481" w:rsidRDefault="00C86481"/>
    <w:p w:rsidR="00C86481" w:rsidRDefault="00C86481"/>
    <w:p w:rsidR="00C86481" w:rsidRDefault="00C86481">
      <w:hyperlink r:id="rId6" w:history="1">
        <w:r w:rsidRPr="00C4580F">
          <w:rPr>
            <w:rStyle w:val="Hypertextovodkaz"/>
          </w:rPr>
          <w:t>https://prijimacky.cermat.cz/menu/jednotna-prijimaci-zkouska</w:t>
        </w:r>
      </w:hyperlink>
    </w:p>
    <w:p w:rsidR="002E2F6E" w:rsidRDefault="002E2F6E"/>
    <w:p w:rsidR="002E2F6E" w:rsidRDefault="002E2F6E">
      <w:hyperlink r:id="rId7" w:history="1">
        <w:r w:rsidRPr="00C4580F">
          <w:rPr>
            <w:rStyle w:val="Hypertextovodkaz"/>
          </w:rPr>
          <w:t>https://msmt.gov.cz/vzdelavani/stredni-vzdelavani/prijimani-na-stredni-skoly-a-konzervatore</w:t>
        </w:r>
      </w:hyperlink>
    </w:p>
    <w:p w:rsidR="00C86481" w:rsidRDefault="00C86481"/>
    <w:p w:rsidR="004C46E6" w:rsidRPr="002E2F6E" w:rsidRDefault="004C46E6">
      <w:pPr>
        <w:rPr>
          <w:b/>
        </w:rPr>
      </w:pPr>
      <w:bookmarkStart w:id="0" w:name="_GoBack"/>
      <w:r w:rsidRPr="002E2F6E">
        <w:rPr>
          <w:b/>
        </w:rPr>
        <w:t>VIDEO – NOVÝ ALGORITMUS PŘIJÍMACÍCH ZKOUŠEK</w:t>
      </w:r>
    </w:p>
    <w:bookmarkEnd w:id="0"/>
    <w:p w:rsidR="00C86481" w:rsidRDefault="004C46E6">
      <w:r>
        <w:fldChar w:fldCharType="begin"/>
      </w:r>
      <w:r>
        <w:instrText xml:space="preserve"> HYPERLINK "</w:instrText>
      </w:r>
      <w:r w:rsidRPr="004C46E6">
        <w:instrText>https://www.youtube.com/watch?time_continue=2&amp;v=RkZKwARYC1c&amp;embeds_referring_euri=https%3A%2F%2Fprijimacky.cermat.cz%2F&amp;source_ve_path=MjM4NTE</w:instrText>
      </w:r>
      <w:r>
        <w:instrText xml:space="preserve">" </w:instrText>
      </w:r>
      <w:r>
        <w:fldChar w:fldCharType="separate"/>
      </w:r>
      <w:r w:rsidRPr="00C4580F">
        <w:rPr>
          <w:rStyle w:val="Hypertextovodkaz"/>
        </w:rPr>
        <w:t>https://www.youtube.com/watch?time_continue=2&amp;v=RkZKwARYC1c&amp;embeds_referring_euri=https%3A%2F%2Fprijimacky.cermat.cz%2F&amp;source_ve_path=MjM4NTE</w:t>
      </w:r>
      <w:r>
        <w:fldChar w:fldCharType="end"/>
      </w:r>
    </w:p>
    <w:p w:rsidR="004C46E6" w:rsidRDefault="004C46E6"/>
    <w:p w:rsidR="004C46E6" w:rsidRDefault="004C46E6"/>
    <w:sectPr w:rsidR="004C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81"/>
    <w:rsid w:val="002E2F6E"/>
    <w:rsid w:val="004C46E6"/>
    <w:rsid w:val="00C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6EBF"/>
  <w15:chartTrackingRefBased/>
  <w15:docId w15:val="{974FDCD7-4BBC-4126-9A50-23F880E8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64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mt.gov.cz/vzdelavani/stredni-vzdelavani/prijimani-na-stredni-skoly-a-konzervato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jimacky.cermat.cz/menu/jednotna-prijimaci-zkouska" TargetMode="External"/><Relationship Id="rId5" Type="http://schemas.openxmlformats.org/officeDocument/2006/relationships/hyperlink" Target="https://www.statniprijimacky.cz/?gad_source=1&amp;gad_campaignid=8562843006&amp;gclid=EAIaIQobChMIopGa8Z2UkAMV1zBECB15JABSEAAYASAAEgLMSvD_BwE" TargetMode="External"/><Relationship Id="rId4" Type="http://schemas.openxmlformats.org/officeDocument/2006/relationships/hyperlink" Target="https://www.atlasskolstvi.cz/stredni-skol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2025-10-08T08:58:00Z</dcterms:created>
  <dcterms:modified xsi:type="dcterms:W3CDTF">2025-10-08T09:42:00Z</dcterms:modified>
</cp:coreProperties>
</file>